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1395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BD05CA" w:rsidRPr="004F3CB4" w:rsidTr="004F3CB4">
        <w:tc>
          <w:tcPr>
            <w:tcW w:w="959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В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УЗа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аграрный университет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Казанский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архитектурно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строительный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университет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 xml:space="preserve">Казанский 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национальный исследовательский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технический университет 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им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. А. Н.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ТУПОЛЕВА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4F3CB4">
        <w:trPr>
          <w:trHeight w:val="606"/>
        </w:trPr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5" w:tgtFrame="_blank" w:history="1">
              <w:r w:rsidRPr="004F3CB4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4"/>
                  <w:szCs w:val="24"/>
                  <w:lang w:eastAsia="ru-RU"/>
                </w:rPr>
                <w:t>Казанский технологический университет (КНИТУ)</w:t>
              </w:r>
            </w:hyperlink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Казанский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приволжский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федеральный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университет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Поволжская государственная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академия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физической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культуры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спорта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и туризма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Московский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гуманитарно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-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экономический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университет</w:t>
            </w:r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4F3CB4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BD05CA" w:rsidRPr="004F3CB4" w:rsidRDefault="004F3CB4" w:rsidP="004F3C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3CB4">
        <w:rPr>
          <w:rFonts w:ascii="Times New Roman" w:hAnsi="Times New Roman" w:cs="Times New Roman"/>
          <w:b/>
          <w:sz w:val="24"/>
          <w:szCs w:val="24"/>
        </w:rPr>
        <w:t>Трудоустройство выпускников 11-го класса МБОУ «Школа №81»-2020 г.</w:t>
      </w:r>
    </w:p>
    <w:p w:rsidR="004F3CB4" w:rsidRPr="004F3CB4" w:rsidRDefault="004F3CB4" w:rsidP="004F3C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3CB4" w:rsidRPr="004F3CB4" w:rsidRDefault="004F3CB4" w:rsidP="004F3CB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BD05CA" w:rsidRPr="004F3CB4" w:rsidTr="008E1F3A">
        <w:tc>
          <w:tcPr>
            <w:tcW w:w="959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Наименование </w:t>
            </w:r>
            <w:proofErr w:type="spellStart"/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СС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УЗа</w:t>
            </w:r>
            <w:proofErr w:type="spellEnd"/>
          </w:p>
        </w:tc>
        <w:tc>
          <w:tcPr>
            <w:tcW w:w="319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BD05CA" w:rsidRPr="004F3CB4" w:rsidTr="008E1F3A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КГМУ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Медико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фармацевтический</w:t>
            </w: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Fonts w:ascii="Times New Roman" w:hAnsi="Times New Roman" w:cs="Times New Roman"/>
                <w:bCs/>
                <w:sz w:val="24"/>
                <w:szCs w:val="24"/>
              </w:rPr>
              <w:t>колледж</w:t>
            </w:r>
          </w:p>
        </w:tc>
        <w:tc>
          <w:tcPr>
            <w:tcW w:w="319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8E1F3A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Казанский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медицинский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колледж</w:t>
            </w:r>
          </w:p>
        </w:tc>
        <w:tc>
          <w:tcPr>
            <w:tcW w:w="319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8E1F3A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Казанский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инновационный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университет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имени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>В.Г.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Тимирясова</w:t>
            </w:r>
            <w:proofErr w:type="spellEnd"/>
          </w:p>
        </w:tc>
        <w:tc>
          <w:tcPr>
            <w:tcW w:w="319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8E1F3A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Академия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социального</w:t>
            </w:r>
            <w:r w:rsidRPr="004F3CB4">
              <w:rPr>
                <w:rStyle w:val="extended-textshor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CB4">
              <w:rPr>
                <w:rStyle w:val="extended-textshort"/>
                <w:rFonts w:ascii="Times New Roman" w:hAnsi="Times New Roman" w:cs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319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05CA" w:rsidRPr="004F3CB4" w:rsidTr="008E1F3A">
        <w:tc>
          <w:tcPr>
            <w:tcW w:w="959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/>
                <w:sz w:val="24"/>
                <w:szCs w:val="24"/>
              </w:rPr>
              <w:t>Итог:</w:t>
            </w:r>
          </w:p>
        </w:tc>
        <w:tc>
          <w:tcPr>
            <w:tcW w:w="5421" w:type="dxa"/>
          </w:tcPr>
          <w:p w:rsidR="00BD05CA" w:rsidRPr="004F3CB4" w:rsidRDefault="00BD05CA" w:rsidP="004F3C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BD05CA" w:rsidRPr="004F3CB4" w:rsidRDefault="004F3CB4" w:rsidP="004F3C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CB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BD05CA" w:rsidRPr="004F3CB4" w:rsidRDefault="00BD05CA" w:rsidP="004F3C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3CB4" w:rsidRPr="004F3CB4" w:rsidRDefault="004F3CB4" w:rsidP="004F3CB4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F3CB4">
        <w:rPr>
          <w:rFonts w:ascii="Times New Roman" w:hAnsi="Times New Roman" w:cs="Times New Roman"/>
          <w:b/>
          <w:sz w:val="24"/>
          <w:szCs w:val="24"/>
        </w:rPr>
        <w:t>Трудоустроены</w:t>
      </w:r>
      <w:proofErr w:type="gramEnd"/>
      <w:r w:rsidRPr="004F3CB4">
        <w:rPr>
          <w:rFonts w:ascii="Times New Roman" w:hAnsi="Times New Roman" w:cs="Times New Roman"/>
          <w:b/>
          <w:sz w:val="24"/>
          <w:szCs w:val="24"/>
        </w:rPr>
        <w:t xml:space="preserve"> на работу-6 человек</w:t>
      </w:r>
      <w:bookmarkStart w:id="0" w:name="_GoBack"/>
      <w:bookmarkEnd w:id="0"/>
    </w:p>
    <w:sectPr w:rsidR="004F3CB4" w:rsidRPr="004F3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FB6"/>
    <w:rsid w:val="004F3CB4"/>
    <w:rsid w:val="007F4FB6"/>
    <w:rsid w:val="00BD05CA"/>
    <w:rsid w:val="00CB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D05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0"/>
    <w:rsid w:val="00BD05CA"/>
  </w:style>
  <w:style w:type="character" w:customStyle="1" w:styleId="20">
    <w:name w:val="Заголовок 2 Знак"/>
    <w:basedOn w:val="a0"/>
    <w:link w:val="2"/>
    <w:uiPriority w:val="9"/>
    <w:rsid w:val="00BD05C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BD05C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D05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0"/>
    <w:rsid w:val="00BD05CA"/>
  </w:style>
  <w:style w:type="character" w:customStyle="1" w:styleId="20">
    <w:name w:val="Заголовок 2 Знак"/>
    <w:basedOn w:val="a0"/>
    <w:link w:val="2"/>
    <w:uiPriority w:val="9"/>
    <w:rsid w:val="00BD05C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BD05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kst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2020-12-30T07:59:00Z</dcterms:created>
  <dcterms:modified xsi:type="dcterms:W3CDTF">2020-12-30T08:17:00Z</dcterms:modified>
</cp:coreProperties>
</file>